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65" w:rsidRPr="00CD30ED" w:rsidRDefault="00370D65" w:rsidP="00370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0B768904" wp14:editId="5D730D0F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D65" w:rsidRPr="00CD30ED" w:rsidRDefault="00370D65" w:rsidP="00370D65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370D65" w:rsidRPr="00CD30ED" w:rsidRDefault="00370D65" w:rsidP="00370D6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CD30E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370D65" w:rsidRPr="00CD30E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370D65" w:rsidRPr="00CD30ED" w:rsidTr="00F347F6">
        <w:trPr>
          <w:trHeight w:val="551"/>
        </w:trPr>
        <w:tc>
          <w:tcPr>
            <w:tcW w:w="3703" w:type="dxa"/>
            <w:shd w:val="clear" w:color="auto" w:fill="auto"/>
          </w:tcPr>
          <w:p w:rsidR="00370D65" w:rsidRPr="005F41CC" w:rsidRDefault="005F41CC" w:rsidP="00F347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41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11.02.2019</w:t>
            </w:r>
          </w:p>
        </w:tc>
        <w:tc>
          <w:tcPr>
            <w:tcW w:w="3703" w:type="dxa"/>
            <w:shd w:val="clear" w:color="auto" w:fill="auto"/>
          </w:tcPr>
          <w:p w:rsidR="00370D65" w:rsidRPr="00CD30ED" w:rsidRDefault="00370D65" w:rsidP="00F347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370D65" w:rsidRPr="005F41CC" w:rsidRDefault="00243923" w:rsidP="005F4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41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  <w:r w:rsidR="005F41CC" w:rsidRPr="005F41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211/0/197-19</w:t>
            </w:r>
          </w:p>
        </w:tc>
      </w:tr>
    </w:tbl>
    <w:p w:rsidR="00370D65" w:rsidRPr="00CD30E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3750"/>
      </w:tblGrid>
      <w:tr w:rsidR="00370D65" w:rsidRPr="00243923" w:rsidTr="00F347F6">
        <w:trPr>
          <w:trHeight w:val="970"/>
        </w:trPr>
        <w:tc>
          <w:tcPr>
            <w:tcW w:w="5670" w:type="dxa"/>
          </w:tcPr>
          <w:p w:rsidR="00370D65" w:rsidRPr="00370D65" w:rsidRDefault="00370D65" w:rsidP="006F441E">
            <w:pPr>
              <w:jc w:val="both"/>
              <w:rPr>
                <w:sz w:val="28"/>
                <w:szCs w:val="28"/>
                <w:lang w:val="uk-UA"/>
              </w:rPr>
            </w:pPr>
            <w:r w:rsidRPr="00553BF5">
              <w:rPr>
                <w:sz w:val="28"/>
                <w:szCs w:val="28"/>
                <w:lang w:val="uk-UA"/>
              </w:rPr>
              <w:t xml:space="preserve">Про </w:t>
            </w:r>
            <w:bookmarkStart w:id="0" w:name="_Hlk526506566"/>
            <w:bookmarkStart w:id="1" w:name="_Hlk510104218"/>
            <w:r w:rsidR="00243923">
              <w:rPr>
                <w:sz w:val="28"/>
                <w:szCs w:val="28"/>
                <w:lang w:val="uk-UA"/>
              </w:rPr>
              <w:t xml:space="preserve">розподіл </w:t>
            </w:r>
            <w:r w:rsidR="006F441E">
              <w:rPr>
                <w:sz w:val="28"/>
                <w:szCs w:val="28"/>
                <w:lang w:val="uk-UA"/>
              </w:rPr>
              <w:t xml:space="preserve">тест-систем, реагентів та витратних матеріалів для діагностики </w:t>
            </w:r>
            <w:r w:rsidR="00243923">
              <w:rPr>
                <w:sz w:val="28"/>
                <w:szCs w:val="28"/>
                <w:lang w:val="uk-UA"/>
              </w:rPr>
              <w:br/>
            </w:r>
            <w:r w:rsidR="006F441E">
              <w:rPr>
                <w:sz w:val="28"/>
                <w:szCs w:val="28"/>
                <w:lang w:val="uk-UA"/>
              </w:rPr>
              <w:t>ВІЛ-інфекції,</w:t>
            </w:r>
            <w:bookmarkEnd w:id="0"/>
            <w:r w:rsidR="006F441E">
              <w:rPr>
                <w:sz w:val="28"/>
                <w:szCs w:val="28"/>
                <w:lang w:val="uk-UA"/>
              </w:rPr>
              <w:t xml:space="preserve"> </w:t>
            </w:r>
            <w:r w:rsidRPr="00553BF5">
              <w:rPr>
                <w:sz w:val="28"/>
                <w:szCs w:val="28"/>
                <w:lang w:val="uk-UA"/>
              </w:rPr>
              <w:t>закуплен</w:t>
            </w:r>
            <w:r w:rsidR="00243923">
              <w:rPr>
                <w:sz w:val="28"/>
                <w:szCs w:val="28"/>
                <w:lang w:val="uk-UA"/>
              </w:rPr>
              <w:t>их за кошти д</w:t>
            </w:r>
            <w:r w:rsidRPr="00553BF5">
              <w:rPr>
                <w:sz w:val="28"/>
                <w:szCs w:val="28"/>
                <w:lang w:val="uk-UA"/>
              </w:rPr>
              <w:t>ержавного</w:t>
            </w:r>
            <w:r w:rsidRPr="00370D65">
              <w:rPr>
                <w:sz w:val="28"/>
                <w:szCs w:val="28"/>
                <w:lang w:val="uk-UA"/>
              </w:rPr>
              <w:t xml:space="preserve"> </w:t>
            </w:r>
            <w:r w:rsidRPr="00553BF5">
              <w:rPr>
                <w:sz w:val="28"/>
                <w:szCs w:val="28"/>
                <w:lang w:val="uk-UA"/>
              </w:rPr>
              <w:t>бюджету України на 201</w:t>
            </w:r>
            <w:r w:rsidR="006F441E">
              <w:rPr>
                <w:sz w:val="28"/>
                <w:szCs w:val="28"/>
                <w:lang w:val="uk-UA"/>
              </w:rPr>
              <w:t>7</w:t>
            </w:r>
            <w:r w:rsidRPr="00553BF5">
              <w:rPr>
                <w:sz w:val="28"/>
                <w:szCs w:val="28"/>
                <w:lang w:val="uk-UA"/>
              </w:rPr>
              <w:t xml:space="preserve"> рік</w:t>
            </w:r>
            <w:bookmarkEnd w:id="1"/>
          </w:p>
        </w:tc>
        <w:tc>
          <w:tcPr>
            <w:tcW w:w="3750" w:type="dxa"/>
          </w:tcPr>
          <w:p w:rsidR="00370D65" w:rsidRPr="00370D65" w:rsidRDefault="00370D65" w:rsidP="00F347F6">
            <w:pPr>
              <w:rPr>
                <w:sz w:val="28"/>
                <w:szCs w:val="28"/>
                <w:lang w:val="uk-UA"/>
              </w:rPr>
            </w:pPr>
            <w:bookmarkStart w:id="2" w:name="_GoBack"/>
            <w:bookmarkEnd w:id="2"/>
          </w:p>
        </w:tc>
      </w:tr>
    </w:tbl>
    <w:p w:rsidR="00370D6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841C0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охорони здоров’я України від 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6F44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F44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6F44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року №1868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6F441E" w:rsidRPr="006F441E">
        <w:rPr>
          <w:rFonts w:ascii="Times New Roman" w:hAnsi="Times New Roman" w:cs="Times New Roman"/>
          <w:sz w:val="28"/>
          <w:szCs w:val="28"/>
          <w:lang w:val="uk-UA"/>
        </w:rPr>
        <w:t>Про розподіл  тест-систем, реагентів та витратних матеріалів для діагности</w:t>
      </w:r>
      <w:r w:rsidR="00243923">
        <w:rPr>
          <w:rFonts w:ascii="Times New Roman" w:hAnsi="Times New Roman" w:cs="Times New Roman"/>
          <w:sz w:val="28"/>
          <w:szCs w:val="28"/>
          <w:lang w:val="uk-UA"/>
        </w:rPr>
        <w:t>ки ВІЛ-інфекції, закуплених за кошти д</w:t>
      </w:r>
      <w:r w:rsidR="006F441E" w:rsidRPr="006F441E">
        <w:rPr>
          <w:rFonts w:ascii="Times New Roman" w:hAnsi="Times New Roman" w:cs="Times New Roman"/>
          <w:sz w:val="28"/>
          <w:szCs w:val="28"/>
          <w:lang w:val="uk-UA"/>
        </w:rPr>
        <w:t>ержавного бюджету України на 2017 рік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70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</w:t>
      </w:r>
      <w:r w:rsidR="00B94383" w:rsidRP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закритих систем для забору крові</w:t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ВІЛ-інфікованих хворих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надійшли до області шляхом централізованого постачання за бюджетною програмою КПКВК 2301400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370D65" w:rsidRPr="00553BF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3E22E5" w:rsidRDefault="00B842C4" w:rsidP="00370D65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РОЗПОДІЛИТИ</w:t>
      </w:r>
      <w:bookmarkStart w:id="3" w:name="_Hlk526506644"/>
      <w:bookmarkStart w:id="4" w:name="_Hlk520726831"/>
      <w:r w:rsidR="0024392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систем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и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для забору крові </w:t>
      </w:r>
      <w:bookmarkEnd w:id="3"/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="00B55AD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370D6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закладів охорони здоров’я області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370D65" w:rsidRPr="00553BF5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 w:rsidR="00370D65">
        <w:rPr>
          <w:rFonts w:ascii="Times New Roman" w:hAnsi="Times New Roman" w:cs="Times New Roman"/>
          <w:sz w:val="28"/>
          <w:szCs w:val="28"/>
          <w:lang w:val="uk-UA"/>
        </w:rPr>
        <w:t xml:space="preserve">та за переліком, </w:t>
      </w:r>
      <w:r w:rsidR="00370D65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</w:t>
      </w:r>
      <w:r w:rsidR="00B94383">
        <w:rPr>
          <w:rFonts w:ascii="Times New Roman" w:hAnsi="Times New Roman" w:cs="Times New Roman"/>
          <w:iCs/>
          <w:sz w:val="28"/>
          <w:szCs w:val="28"/>
          <w:lang w:val="uk-UA"/>
        </w:rPr>
        <w:t>ом</w:t>
      </w:r>
      <w:r w:rsidR="00370D65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bookmarkEnd w:id="4"/>
    <w:p w:rsidR="00370D65" w:rsidRPr="00553BF5" w:rsidRDefault="00370D65" w:rsidP="00370D65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Pr="00B94383" w:rsidRDefault="00370D65" w:rsidP="00B9438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В.о. г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оловно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го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5" w:name="_Hlk526506588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</w:t>
      </w:r>
      <w:proofErr w:type="spellStart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bookmarkEnd w:id="5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proofErr w:type="spellStart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2D44E1">
        <w:rPr>
          <w:rFonts w:ascii="Times New Roman" w:hAnsi="Times New Roman" w:cs="Times New Roman"/>
          <w:sz w:val="28"/>
          <w:szCs w:val="28"/>
          <w:lang w:val="uk-UA" w:eastAsia="ru-RU"/>
        </w:rPr>
        <w:t>Прийом для подальшого використання</w:t>
      </w:r>
      <w:r w:rsidR="00B842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передачу </w:t>
      </w:r>
      <w:r w:rsidR="00B842C4" w:rsidRPr="002D44E1">
        <w:rPr>
          <w:rFonts w:ascii="Times New Roman" w:hAnsi="Times New Roman" w:cs="Times New Roman"/>
          <w:sz w:val="28"/>
          <w:szCs w:val="28"/>
          <w:lang w:val="uk-UA"/>
        </w:rPr>
        <w:t>до закладів охорони здоров’я області</w:t>
      </w:r>
      <w:r w:rsidRPr="002D44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94383" w:rsidRPr="00B94383">
        <w:rPr>
          <w:rFonts w:ascii="Times New Roman" w:hAnsi="Times New Roman" w:cs="Times New Roman"/>
          <w:sz w:val="28"/>
          <w:szCs w:val="28"/>
          <w:lang w:val="uk-UA" w:eastAsia="ru-RU"/>
        </w:rPr>
        <w:t>закритих систем для забору крові</w:t>
      </w:r>
      <w:r w:rsidR="00B55A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2D44E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переліком, згідно з додатк</w:t>
      </w:r>
      <w:r w:rsidR="00B9438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2D4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3923" w:rsidRDefault="00243923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243923" w:rsidRDefault="00243923" w:rsidP="00243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0D65" w:rsidRPr="00480D91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відповідальність, контроль за збереженням та раціональним і своєчасним використанням </w:t>
      </w:r>
      <w:r w:rsidR="00B94383" w:rsidRPr="00B94383">
        <w:rPr>
          <w:rFonts w:ascii="Times New Roman" w:hAnsi="Times New Roman" w:cs="Times New Roman"/>
          <w:sz w:val="28"/>
          <w:szCs w:val="28"/>
          <w:lang w:val="uk-UA"/>
        </w:rPr>
        <w:t>закритих систем для забору крові</w:t>
      </w:r>
      <w:r w:rsidR="00B55A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480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43923" w:rsidRDefault="00243923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У випадку виникнення питань стосовно якості отриман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94383" w:rsidRP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закритих систем для забору крові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="00561E63"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B94383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370D65" w:rsidRPr="00480D91" w:rsidRDefault="00B94383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</w:t>
      </w:r>
      <w:r w:rsidRPr="00B94383">
        <w:rPr>
          <w:rFonts w:ascii="Times New Roman" w:hAnsi="Times New Roman" w:cs="Times New Roman"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B943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до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>ДП «</w:t>
      </w:r>
      <w:proofErr w:type="spellStart"/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МОЗ України, яке є постачальником </w:t>
      </w:r>
      <w:r w:rsidR="00370D65" w:rsidRPr="00480D91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місяця, наступного за звітним</w:t>
      </w:r>
    </w:p>
    <w:p w:rsidR="00370D65" w:rsidRPr="00553BF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Подання до 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370D65" w:rsidRPr="00553BF5" w:rsidRDefault="00370D65" w:rsidP="00B943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B943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243923" w:rsidRDefault="00243923" w:rsidP="00B943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B94383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Інформації про кількість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яка не буде повністю використана до закінчення граничного терміну придатності, не пізніше ніж за </w:t>
      </w:r>
      <w:r w:rsidR="00561E63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 до його закінчення.</w:t>
      </w:r>
    </w:p>
    <w:p w:rsidR="00B842C4" w:rsidRDefault="00B842C4" w:rsidP="0037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D2572" w:rsidRPr="00D730F2" w:rsidRDefault="008227AA" w:rsidP="008227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D257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Керівникам </w:t>
      </w:r>
      <w:r w:rsidR="00AD25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они здоров’я області, зазначених</w:t>
      </w:r>
      <w:r w:rsidR="00AD25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додатку,</w:t>
      </w:r>
      <w:r w:rsidR="00AD257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отримати для подальшого використання </w:t>
      </w:r>
      <w:r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систем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и</w:t>
      </w:r>
      <w:r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для забору крові</w:t>
      </w:r>
      <w:r w:rsidR="00561E6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="00AD25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D257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протягом </w:t>
      </w:r>
      <w:r w:rsidR="00AD25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D257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робочих днів з дня реєстрації наказу та забезпечити:</w:t>
      </w:r>
    </w:p>
    <w:p w:rsidR="00AD2572" w:rsidRPr="00D730F2" w:rsidRDefault="00AD2572" w:rsidP="00AD2572">
      <w:pPr>
        <w:spacing w:after="0" w:line="240" w:lineRule="auto"/>
        <w:ind w:left="9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2572" w:rsidRPr="00D64CB3" w:rsidRDefault="00AD2572" w:rsidP="00AD2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8227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Персональну відповідальність, контроль за збереженням та цільовим і своєчасним використанням отриманих </w:t>
      </w:r>
      <w:r w:rsidR="008227AA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D2572" w:rsidRDefault="00AD2572" w:rsidP="00AD2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243923" w:rsidRPr="00D64CB3" w:rsidRDefault="00243923" w:rsidP="00AD2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2572" w:rsidRPr="00D730F2" w:rsidRDefault="00AD2572" w:rsidP="00AD257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8227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4C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Подання до КЗ «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центр з про</w:t>
      </w:r>
      <w:r w:rsidR="000C4C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філактики та боротьби зі СНІДом»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AD2572" w:rsidRPr="00D730F2" w:rsidRDefault="00AD2572" w:rsidP="00AD2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0C4C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AD2572" w:rsidRDefault="00AD2572" w:rsidP="00AD257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3 числа місяця,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наступного за звітним</w:t>
      </w:r>
    </w:p>
    <w:p w:rsidR="00243923" w:rsidRDefault="00243923" w:rsidP="00AD257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2572" w:rsidRPr="00D730F2" w:rsidRDefault="00AD2572" w:rsidP="00243923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.2.3.</w:t>
      </w: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Інформації про кількість отриманих </w:t>
      </w:r>
      <w:r w:rsidR="00A6062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="00B72C7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B72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AD2572" w:rsidRPr="00D730F2" w:rsidRDefault="00AD2572" w:rsidP="00AD257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370D65" w:rsidRDefault="00370D65" w:rsidP="0037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A60623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4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Облік матеріальних цінностей проводити відповідно до наказу департаменту 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охорони здоров’я облдержадміністрації 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6" w:name="_Hlk520727721"/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B842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02 січня</w:t>
      </w:r>
      <w:r w:rsidR="00B842C4"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201</w:t>
      </w:r>
      <w:r w:rsidR="00B842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 року №5</w:t>
      </w:r>
      <w:r w:rsidR="00B842C4"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 w:rsidR="00B842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bookmarkEnd w:id="6"/>
    <w:p w:rsidR="00370D65" w:rsidRPr="00E14FAA" w:rsidRDefault="00370D65" w:rsidP="00B94383">
      <w:pPr>
        <w:spacing w:after="0" w:line="18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70D65" w:rsidRDefault="00A60623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43923" w:rsidRDefault="00243923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Pr="00243923" w:rsidRDefault="00243923" w:rsidP="00243923">
      <w:pPr>
        <w:spacing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P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Надіслати копію даного наказу до Міністерства охорони здоров’я України у дводенний термін.</w:t>
      </w:r>
    </w:p>
    <w:p w:rsidR="00370D65" w:rsidRPr="00E14FAA" w:rsidRDefault="00370D65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70D65" w:rsidRPr="00E14FAA" w:rsidRDefault="00243923" w:rsidP="00370D6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370D65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370D6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370D65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70D65" w:rsidRPr="00553BF5" w:rsidRDefault="00370D65" w:rsidP="00370D65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370D65" w:rsidRPr="00762574" w:rsidRDefault="00370D65" w:rsidP="00370D6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CC35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C35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 2018 року №1868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0D65" w:rsidRPr="00CA5DEA" w:rsidRDefault="00370D65" w:rsidP="0012483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124835"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A06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К-</w:t>
      </w:r>
      <w:r w:rsidR="00A06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8566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0D65" w:rsidRDefault="00370D65" w:rsidP="00370D6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«Дніпропетровський обласний центр з профілактики та боротьби зі СНІДом»</w:t>
      </w:r>
      <w:r w:rsidR="003A4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C7B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A2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A2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</w:t>
      </w:r>
      <w:r w:rsidRPr="00A2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="003C7B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99</w:t>
      </w:r>
      <w:r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1F4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503D7" w:rsidRDefault="003A482A" w:rsidP="003A482A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proofErr w:type="spellStart"/>
      <w:r w:rsidRPr="003A4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Вільногірська</w:t>
      </w:r>
      <w:proofErr w:type="spellEnd"/>
      <w:r w:rsidRPr="003A4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міська лікарня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ДОР» від 10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№12/37;</w:t>
      </w:r>
    </w:p>
    <w:p w:rsidR="001366B7" w:rsidRDefault="001366B7" w:rsidP="001366B7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136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ОКЗ «Криворізький центр профілактики та боротьби зі </w:t>
      </w:r>
      <w:proofErr w:type="spellStart"/>
      <w:r w:rsidRPr="00136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136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 січня 2019 року №122;</w:t>
      </w:r>
    </w:p>
    <w:p w:rsidR="00E478EC" w:rsidRDefault="00223535" w:rsidP="00E478EC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E478EC" w:rsidRPr="00E47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ДЗ «Спеціалізована медико-санітарна частина №8 МОЗ України»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E478EC" w:rsidRPr="00E47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м. </w:t>
      </w:r>
      <w:proofErr w:type="spellStart"/>
      <w:r w:rsidR="00E478EC" w:rsidRPr="00E47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Кам’янське</w:t>
      </w:r>
      <w:proofErr w:type="spellEnd"/>
      <w:r w:rsidR="00E47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11 січня 2019 року №1-13/32;</w:t>
      </w:r>
    </w:p>
    <w:p w:rsidR="00A50563" w:rsidRDefault="00A50563" w:rsidP="00A50563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proofErr w:type="spellStart"/>
      <w:r w:rsidRPr="00A505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Марган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міська лікарня»</w:t>
      </w:r>
      <w:r w:rsidRPr="00A505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09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№39/17;</w:t>
      </w:r>
    </w:p>
    <w:p w:rsidR="00243923" w:rsidRDefault="00243923" w:rsidP="002439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243923" w:rsidRP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64BC" w:rsidRDefault="00966C33" w:rsidP="003D64BC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3D64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</w:t>
      </w:r>
      <w:r w:rsidR="003D64BC" w:rsidRPr="003D64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Нікопольська міська лікарня №4</w:t>
      </w:r>
      <w:r w:rsidR="003D64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D64BC" w:rsidRPr="003D64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3D64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10 січня 2019 року №48;</w:t>
      </w:r>
    </w:p>
    <w:p w:rsidR="008920D1" w:rsidRDefault="008920D1" w:rsidP="008920D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892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Новомосковська</w:t>
      </w:r>
      <w:r w:rsidR="003C7B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міська лікарня»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10 січня  2019 року №0618;</w:t>
      </w:r>
    </w:p>
    <w:p w:rsidR="00095E84" w:rsidRDefault="00006CC9" w:rsidP="00095E84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Pr="00006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r w:rsidRPr="00006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ральна міська лікарня м. Покров» ДОР»</w:t>
      </w:r>
      <w:r w:rsidRPr="00006C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9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09 січня 2019 року №81;</w:t>
      </w:r>
    </w:p>
    <w:p w:rsidR="00802C9C" w:rsidRDefault="00802C9C" w:rsidP="00802C9C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802C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Павлоградська міська лікарня №1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ДОР» від 09 січня 2019 року №19;</w:t>
      </w:r>
    </w:p>
    <w:p w:rsidR="00D816C1" w:rsidRDefault="00D816C1" w:rsidP="00D816C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proofErr w:type="spellStart"/>
      <w:r w:rsidRPr="00D816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Першотраве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міська лікарня» ДОР» </w:t>
      </w:r>
      <w:r w:rsidR="00FC2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09 січня 2019 року №01-24/5-32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948BD" w:rsidRDefault="00967C8B" w:rsidP="00D948BD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D948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D948BD" w:rsidRPr="00D948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Терні</w:t>
      </w:r>
      <w:r w:rsidR="00D948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  <w:proofErr w:type="spellEnd"/>
      <w:r w:rsidR="00D948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міська лікарня» ДОР» від 1</w:t>
      </w:r>
      <w:r w:rsidR="005B75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5B75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№56</w:t>
      </w:r>
      <w:r w:rsidR="00D948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C302E" w:rsidRDefault="005B755F" w:rsidP="002C302E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2C3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</w:t>
      </w:r>
      <w:r w:rsidR="002C302E" w:rsidRPr="002C3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Васильківська центральна районна лікарня</w:t>
      </w:r>
      <w:r w:rsidR="002C3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ДОР» від 10 січня 2019 року №01-01/43;</w:t>
      </w:r>
    </w:p>
    <w:p w:rsidR="0037647A" w:rsidRDefault="000E6F0C" w:rsidP="0037647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376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r w:rsidR="0037647A" w:rsidRPr="00376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Верхньодніпровська центральна районна лікарня</w:t>
      </w:r>
      <w:r w:rsidR="00376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7647A" w:rsidRPr="00376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376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3764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 січня 2019 року №55;</w:t>
      </w:r>
    </w:p>
    <w:p w:rsidR="00211488" w:rsidRDefault="00AA4518" w:rsidP="00211488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211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r w:rsidR="00211488" w:rsidRPr="00211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Дніпропетровська центральна районна лікарня</w:t>
      </w:r>
      <w:r w:rsidR="00211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ДОР» від 10 січня 2019 року №9;</w:t>
      </w:r>
    </w:p>
    <w:p w:rsidR="00EF0C58" w:rsidRDefault="00211488" w:rsidP="00EF0C58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013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F0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EF0C58" w:rsidRPr="00EF0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Криничанська</w:t>
      </w:r>
      <w:proofErr w:type="spellEnd"/>
      <w:r w:rsidR="00EF0C58" w:rsidRPr="00EF0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</w:t>
      </w:r>
      <w:r w:rsidR="00EF0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ДОР» від 21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EF0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№25;</w:t>
      </w:r>
    </w:p>
    <w:p w:rsidR="0038248F" w:rsidRDefault="0038248F" w:rsidP="0038248F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proofErr w:type="spellStart"/>
      <w:r w:rsidRPr="00382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</w:t>
      </w:r>
      <w:r w:rsidRPr="00382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824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10 січня 2019 року №21;</w:t>
      </w:r>
    </w:p>
    <w:p w:rsidR="00960304" w:rsidRDefault="00096485" w:rsidP="00960304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9603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960304" w:rsidRPr="009603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Межів</w:t>
      </w:r>
      <w:r w:rsidR="009603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 w:rsidR="009603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 ДОР» від 10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9603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№41;</w:t>
      </w:r>
    </w:p>
    <w:p w:rsidR="008C7596" w:rsidRDefault="00960304" w:rsidP="008C7596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8C7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r w:rsidR="008C7596" w:rsidRPr="008C7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Нікопольська центральна районна лікарня</w:t>
      </w:r>
      <w:r w:rsidR="008C7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C7596" w:rsidRPr="008C7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8C7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10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8C7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№47;</w:t>
      </w:r>
    </w:p>
    <w:p w:rsidR="00294C08" w:rsidRDefault="008C7596" w:rsidP="00294C08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294C08" w:rsidRPr="0029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«Новомосковська центральна районна лікарня» ДОР</w:t>
      </w:r>
      <w:r w:rsidR="0029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11 січня 2019 року №18;</w:t>
      </w:r>
    </w:p>
    <w:p w:rsidR="006C7A10" w:rsidRDefault="006C7A10" w:rsidP="006C7A10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6C7A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 центральна районна лікарня» ДОР» від 10 січня 2019 року №01-23/53;</w:t>
      </w:r>
    </w:p>
    <w:p w:rsidR="00ED076C" w:rsidRDefault="00ED076C" w:rsidP="00ED076C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ED07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Петриків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ська центральна районна лікарня» ДОР» від 10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№49;</w:t>
      </w:r>
    </w:p>
    <w:p w:rsidR="00076BD1" w:rsidRDefault="00076BD1" w:rsidP="00076BD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076B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Петропавлів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 центральна районна лікарня» ДОР» від 21 січня 2019 року №63;</w:t>
      </w:r>
    </w:p>
    <w:p w:rsidR="00F744DD" w:rsidRDefault="00076BD1" w:rsidP="00F744DD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F744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r w:rsidR="00F744DD" w:rsidRPr="00F744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Покров</w:t>
      </w:r>
      <w:r w:rsidR="00F744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ська центральна районна лікарня» ДОР» від 09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F744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№28;</w:t>
      </w:r>
    </w:p>
    <w:p w:rsidR="00E86DA8" w:rsidRDefault="00F6163C" w:rsidP="00E86DA8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E86D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E86DA8" w:rsidRPr="00E86D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П’ятихат</w:t>
      </w:r>
      <w:r w:rsidR="00E86D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 w:rsidR="00E86D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 ДОР» від 11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E86D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№49/19;</w:t>
      </w:r>
    </w:p>
    <w:p w:rsidR="00431A7D" w:rsidRDefault="00E86DA8" w:rsidP="00431A7D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431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431A7D" w:rsidRPr="00431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Синельниківська</w:t>
      </w:r>
      <w:proofErr w:type="spellEnd"/>
      <w:r w:rsidR="00431A7D" w:rsidRPr="00431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</w:t>
      </w:r>
      <w:r w:rsidR="00431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ДОР» від 10 січня 2019 року №39;</w:t>
      </w:r>
    </w:p>
    <w:p w:rsidR="00D22DD6" w:rsidRDefault="00674682" w:rsidP="00D22DD6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D22D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D22DD6" w:rsidRPr="00D22D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Солонян</w:t>
      </w:r>
      <w:r w:rsidR="00D22D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 w:rsidR="00D22D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 ДОР» від 11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22D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№29;</w:t>
      </w:r>
    </w:p>
    <w:p w:rsidR="00243923" w:rsidRDefault="00243923" w:rsidP="002439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5</w:t>
      </w:r>
    </w:p>
    <w:p w:rsidR="00243923" w:rsidRPr="00243923" w:rsidRDefault="00243923" w:rsidP="00243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009C" w:rsidRDefault="00B72EA0" w:rsidP="00C1009C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C100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C1009C" w:rsidRPr="00C100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Томаків</w:t>
      </w:r>
      <w:r w:rsidR="00C100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 w:rsidR="00C100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 ДОР» від 09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C100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№35;</w:t>
      </w:r>
    </w:p>
    <w:p w:rsidR="004B395C" w:rsidRDefault="00855C75" w:rsidP="004B395C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4B395C" w:rsidRP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Царичан</w:t>
      </w:r>
      <w:r w:rsid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 w:rsid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</w:t>
      </w:r>
      <w:r w:rsidR="004B395C" w:rsidRP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10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4B3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№40;</w:t>
      </w:r>
    </w:p>
    <w:p w:rsidR="00BE6EDA" w:rsidRDefault="004B395C" w:rsidP="00BE6ED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</w:t>
      </w:r>
      <w:proofErr w:type="spellStart"/>
      <w:r w:rsidR="00BE6EDA" w:rsidRP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Юр’їв</w:t>
      </w:r>
      <w:r w:rsid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ська</w:t>
      </w:r>
      <w:proofErr w:type="spellEnd"/>
      <w:r w:rsid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районна лікарня»</w:t>
      </w:r>
      <w:r w:rsidR="00BE6EDA" w:rsidRP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09 січня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BE6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 року №29;</w:t>
      </w:r>
    </w:p>
    <w:p w:rsidR="0050238F" w:rsidRDefault="00BE6EDA" w:rsidP="0050238F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9024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«ДОКЛПО «Фтизіатрія»</w:t>
      </w:r>
      <w:r w:rsidR="0050238F" w:rsidRPr="0050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50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09 січня 2019 року №02/049-19;</w:t>
      </w:r>
    </w:p>
    <w:p w:rsidR="00FC31A2" w:rsidRDefault="00FC31A2" w:rsidP="00FC31A2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FC31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Дніпропетровська шоста міська клінічна лікарня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FC31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 січня 2019 року №3/24;</w:t>
      </w:r>
    </w:p>
    <w:p w:rsidR="004F40C8" w:rsidRDefault="004F40C8" w:rsidP="004F40C8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4F40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Дніпропетровська міська багатопрофільна клінічна лікарня №4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ДОР» від 10 січня 2019 року №63;</w:t>
      </w:r>
    </w:p>
    <w:p w:rsidR="002D1EA3" w:rsidRPr="0073127E" w:rsidRDefault="004F40C8" w:rsidP="002D1EA3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2D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</w:t>
      </w:r>
      <w:r w:rsidR="002D1EA3" w:rsidRPr="002D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</w:t>
      </w:r>
      <w:r w:rsidR="002D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іпровська міська поліклініка №2»</w:t>
      </w:r>
      <w:r w:rsidR="006D2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ДМР</w:t>
      </w:r>
      <w:r w:rsidR="002D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</w:t>
      </w:r>
      <w:r w:rsidR="002D1EA3" w:rsidRPr="007312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73127E" w:rsidRPr="007312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 січня 2019 року     № 5/11-А</w:t>
      </w:r>
      <w:r w:rsidR="002D1EA3" w:rsidRPr="007312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93291" w:rsidRPr="00243923" w:rsidRDefault="006D2A6A" w:rsidP="00243923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</w:t>
      </w:r>
      <w:r w:rsidRPr="006D2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іпровська міська поліклініка №6» ДМР» від 10 січня 2019 року №4/27;</w:t>
      </w:r>
    </w:p>
    <w:p w:rsidR="00673FA4" w:rsidRDefault="006D2A6A" w:rsidP="00673FA4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673F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73FA4" w:rsidRPr="00673F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 </w:t>
      </w:r>
      <w:r w:rsidR="00673F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673FA4" w:rsidRPr="00673F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Кам’янський</w:t>
      </w:r>
      <w:proofErr w:type="spellEnd"/>
      <w:r w:rsidR="00673FA4" w:rsidRPr="00673F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протитуберкульозний диспансер</w:t>
      </w:r>
      <w:r w:rsidR="00673F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ДОР» від 10 січня 2019 року №1-02/12;</w:t>
      </w:r>
    </w:p>
    <w:p w:rsidR="00597EFB" w:rsidRDefault="00673FA4" w:rsidP="00597EFB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597E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</w:t>
      </w:r>
      <w:r w:rsidR="00597EFB" w:rsidRPr="00597E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наркологічний диспансер</w:t>
      </w:r>
      <w:r w:rsidR="00597E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97EFB" w:rsidRPr="00597E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597E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14 січня 2019 року №71;</w:t>
      </w:r>
    </w:p>
    <w:p w:rsidR="00F93291" w:rsidRDefault="00597EFB" w:rsidP="00F9329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F932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</w:t>
      </w:r>
      <w:proofErr w:type="spellStart"/>
      <w:r w:rsidR="00F93291" w:rsidRPr="00F932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Кам'янська</w:t>
      </w:r>
      <w:proofErr w:type="spellEnd"/>
      <w:r w:rsidR="00F93291" w:rsidRPr="00F932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лікарня №1</w:t>
      </w:r>
      <w:r w:rsidR="00F932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93291" w:rsidRPr="00F932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</w:t>
      </w:r>
      <w:r w:rsidR="00F932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10 січня 2019 року №50/37.</w:t>
      </w:r>
    </w:p>
    <w:p w:rsidR="00F93291" w:rsidRPr="00294C08" w:rsidRDefault="00F93291" w:rsidP="00F93291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282FC7" w:rsidRDefault="00370D65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439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В.В.Кулик</w:t>
      </w: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1366B7" w:rsidP="003D079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370D65" w:rsidRPr="000143EB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43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</w:t>
      </w:r>
    </w:p>
    <w:p w:rsidR="00370D65" w:rsidRPr="000143EB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43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наказу ДОЗ ОДА</w:t>
      </w:r>
    </w:p>
    <w:p w:rsidR="00370D65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43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 №___</w:t>
      </w:r>
    </w:p>
    <w:p w:rsidR="00243923" w:rsidRPr="000143EB" w:rsidRDefault="002439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70E7" w:rsidRPr="00F347F6" w:rsidRDefault="00F347F6" w:rsidP="00370D6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Розподіл систем закритих для відбору крові (пробірки типу </w:t>
      </w:r>
      <w:proofErr w:type="spellStart"/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вакутайнер</w:t>
      </w:r>
      <w:proofErr w:type="spellEnd"/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з К2ЕДТА з </w:t>
      </w:r>
      <w:proofErr w:type="spellStart"/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розділюючим</w:t>
      </w:r>
      <w:proofErr w:type="spellEnd"/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гелем, утримувачі, голки для визначення рівня вірусного навантаження) та систем закритих для відбору крові (пробірки типу </w:t>
      </w:r>
      <w:proofErr w:type="spellStart"/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вакутайнер</w:t>
      </w:r>
      <w:proofErr w:type="spellEnd"/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з КЗЕДТА, утримувачі, голки для імунологічних та вірусологічних досліджень), закуплених за кошти Державного бюджету України на 2017 рік</w:t>
      </w: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30"/>
        <w:gridCol w:w="7"/>
        <w:gridCol w:w="3050"/>
        <w:gridCol w:w="1134"/>
        <w:gridCol w:w="1275"/>
        <w:gridCol w:w="1134"/>
        <w:gridCol w:w="1134"/>
        <w:gridCol w:w="1276"/>
        <w:gridCol w:w="1276"/>
      </w:tblGrid>
      <w:tr w:rsidR="00D503D7" w:rsidRPr="00D503D7" w:rsidTr="00B01CF9">
        <w:trPr>
          <w:trHeight w:val="70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№ з/п</w:t>
            </w:r>
          </w:p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3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2A4EF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ЗОЗ-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отримувач</w:t>
            </w:r>
            <w:proofErr w:type="spellEnd"/>
          </w:p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Система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закрита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для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відбору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крові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(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пробірки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типу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вакутайнер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з КЗЕДТА,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утримувачі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,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голки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для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імунологічних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та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вірусологічних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досліджень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Система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закрита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для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відбору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крові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(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пробірки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типу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вакутайнер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з К2ЕДТА 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розділюючим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гелем,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утримувачі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,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голки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для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визначення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рівня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вірусного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навантаження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)</w:t>
            </w:r>
          </w:p>
        </w:tc>
      </w:tr>
      <w:tr w:rsidR="00D503D7" w:rsidRPr="00D503D7" w:rsidTr="00B01CF9">
        <w:trPr>
          <w:trHeight w:val="94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Пробірка з КЗЕДТА 5,4мг, каталожний номер 13010, серія J2348, т.п. до 29.02.2020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Стерильна одноразова голка для багатьох зразків, каталожний номер 1526504, серія 18Н22, т.п. до 31.08.2021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Тримач 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en-US"/>
              </w:rPr>
              <w:t>ESA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1 одноразовий, каталожний номер 169018, серія 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en-US" w:eastAsia="ru-RU"/>
              </w:rPr>
              <w:t>N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83528, т.п. до 31.07.2023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Пробірка з гелем і К2ЕДТА, каталожний номер 12620, серія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eastAsia="ru-RU"/>
              </w:rPr>
              <w:t xml:space="preserve"> 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en-US" w:eastAsia="ru-RU"/>
              </w:rPr>
              <w:t>J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2338, т.п. до 29.02.2020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Стерильна одноразова голка для багатьох зразків, каталожний номер 1526504, серія 18Н22, т.п. до 31.08.2021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Тримач 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en-US"/>
              </w:rPr>
              <w:t>ESA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 одноразовий, каталожний номер 169018, серія N83528, т.п. до 31.07.2023</w:t>
            </w:r>
          </w:p>
        </w:tc>
      </w:tr>
      <w:tr w:rsidR="00537C4D" w:rsidRPr="00A369FF" w:rsidTr="00CF191E">
        <w:trPr>
          <w:trHeight w:val="425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4D" w:rsidRPr="00A369FF" w:rsidRDefault="00537C4D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</w:p>
        </w:tc>
        <w:tc>
          <w:tcPr>
            <w:tcW w:w="30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4D" w:rsidRPr="00A369FF" w:rsidRDefault="00537C4D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A369FF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Видаткова накладна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4D" w:rsidRPr="00A369FF" w:rsidRDefault="00A369FF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</w:pPr>
            <w:r w:rsidRPr="00A369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>Від 07 листопада 2018 року № К-8566</w:t>
            </w:r>
          </w:p>
        </w:tc>
      </w:tr>
      <w:tr w:rsidR="00D503D7" w:rsidRPr="00D503D7" w:rsidTr="00B01CF9">
        <w:trPr>
          <w:trHeight w:val="267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</w:tr>
      <w:tr w:rsidR="00A369FF" w:rsidRPr="00D503D7" w:rsidTr="00B01CF9">
        <w:trPr>
          <w:trHeight w:val="35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FF" w:rsidRPr="00D503D7" w:rsidRDefault="00A369FF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FF" w:rsidRPr="00D503D7" w:rsidRDefault="00A369FF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A369FF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A369FF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D503D7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D503D7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D503D7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D503D7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D503D7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2100</w:t>
            </w:r>
          </w:p>
        </w:tc>
      </w:tr>
      <w:tr w:rsidR="00D503D7" w:rsidRPr="00D503D7" w:rsidTr="00B01CF9">
        <w:trPr>
          <w:trHeight w:val="35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„Вільногірська центральна міська лікарня”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30</w:t>
            </w:r>
          </w:p>
        </w:tc>
      </w:tr>
      <w:tr w:rsidR="00D503D7" w:rsidRPr="00D503D7" w:rsidTr="00B01CF9">
        <w:trPr>
          <w:trHeight w:val="556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1366B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ОКЗ «Криворізький центр профілактики та боротьби зі СНІДом»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1000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223535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ДЗ «Спеціалізована медико-санітарна частина №8 МОЗ України» м.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Кам</w:t>
            </w:r>
            <w:proofErr w:type="spellEnd"/>
            <w:r w:rsidRPr="00E478E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янське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800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„Марганецька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міська лікарня” ДОР"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223535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223535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223535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223535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223535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223535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223535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3D6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</w:t>
            </w:r>
            <w:r w:rsidR="003D64BC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П</w:t>
            </w: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„Нікопольська міська лікарня №4”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„Новомосковська</w:t>
            </w:r>
            <w:r w:rsidR="008603BA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міська лікарня»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„Центральна міська лікарня м.</w:t>
            </w:r>
            <w:r w:rsidR="00006CC9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</w:t>
            </w: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Покров”</w:t>
            </w:r>
            <w:r w:rsidR="00006CC9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ДОРˮ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„Павлоградська міська лікарня №1”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1200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„Першотравенська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міська лікарня”</w:t>
            </w:r>
            <w:r w:rsidR="00D816C1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ДОРˮ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„Тернівська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міська лікарня”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500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„Васильківська центральна районна лікарня”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</w:tr>
      <w:tr w:rsidR="00D503D7" w:rsidRPr="00D503D7" w:rsidTr="00B01CF9">
        <w:trPr>
          <w:trHeight w:val="31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„Верхньодніпровська центральна районна лікарня”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120</w:t>
            </w:r>
          </w:p>
        </w:tc>
      </w:tr>
    </w:tbl>
    <w:p w:rsidR="00243923" w:rsidRDefault="00243923" w:rsidP="00243923">
      <w:pPr>
        <w:jc w:val="center"/>
        <w:rPr>
          <w:rFonts w:ascii="Times New Roman" w:hAnsi="Times New Roman" w:cs="Times New Roman"/>
          <w:lang w:val="uk-UA"/>
        </w:rPr>
      </w:pPr>
    </w:p>
    <w:p w:rsidR="000A1E5A" w:rsidRPr="00243923" w:rsidRDefault="00243923" w:rsidP="00243923">
      <w:pPr>
        <w:jc w:val="center"/>
        <w:rPr>
          <w:rFonts w:ascii="Times New Roman" w:hAnsi="Times New Roman" w:cs="Times New Roman"/>
          <w:lang w:val="uk-UA"/>
        </w:rPr>
      </w:pPr>
      <w:r w:rsidRPr="00243923">
        <w:rPr>
          <w:rFonts w:ascii="Times New Roman" w:hAnsi="Times New Roman" w:cs="Times New Roman"/>
          <w:lang w:val="uk-UA"/>
        </w:rPr>
        <w:lastRenderedPageBreak/>
        <w:t>2</w:t>
      </w:r>
    </w:p>
    <w:tbl>
      <w:tblPr>
        <w:tblW w:w="10916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637"/>
        <w:gridCol w:w="3050"/>
        <w:gridCol w:w="1134"/>
        <w:gridCol w:w="1275"/>
        <w:gridCol w:w="1134"/>
        <w:gridCol w:w="1134"/>
        <w:gridCol w:w="1276"/>
        <w:gridCol w:w="1276"/>
      </w:tblGrid>
      <w:tr w:rsidR="007F27EB" w:rsidRPr="00D503D7" w:rsidTr="00F465B9">
        <w:trPr>
          <w:trHeight w:val="230"/>
        </w:trPr>
        <w:tc>
          <w:tcPr>
            <w:tcW w:w="8364" w:type="dxa"/>
            <w:gridSpan w:val="6"/>
            <w:tcBorders>
              <w:top w:val="nil"/>
              <w:bottom w:val="single" w:sz="4" w:space="0" w:color="auto"/>
            </w:tcBorders>
          </w:tcPr>
          <w:p w:rsidR="007F27EB" w:rsidRPr="00D503D7" w:rsidRDefault="007F27EB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465B9" w:rsidRPr="00F465B9" w:rsidRDefault="00F465B9" w:rsidP="00F4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Продовження д</w:t>
            </w:r>
            <w:r w:rsidRPr="00F465B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ку</w:t>
            </w:r>
            <w:r w:rsidRPr="00F465B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  <w:p w:rsidR="00F465B9" w:rsidRPr="00F465B9" w:rsidRDefault="00F465B9" w:rsidP="00F4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465B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наказу ДОЗ ОДА</w:t>
            </w:r>
          </w:p>
          <w:p w:rsidR="00F465B9" w:rsidRPr="00F465B9" w:rsidRDefault="00F465B9" w:rsidP="00F465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465B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 _____ №___</w:t>
            </w:r>
          </w:p>
          <w:p w:rsidR="007F27EB" w:rsidRPr="00F465B9" w:rsidRDefault="007F27EB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</w:tr>
      <w:tr w:rsidR="00D503D7" w:rsidRPr="00D503D7" w:rsidTr="000A1E5A">
        <w:trPr>
          <w:trHeight w:val="23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„Дніпропетровська центральна районна лікарня”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</w:tr>
      <w:tr w:rsidR="00D503D7" w:rsidRPr="00D503D7" w:rsidTr="000A1E5A">
        <w:trPr>
          <w:trHeight w:val="31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„Криничанська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„Магдалинівська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„Межівська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„Нікопольська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„Новомосковська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„Павлоградська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„Петриківська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„Петропавлівська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„Покровська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„П’ятихатська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„Синельниківська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„Солонянська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„Томаківська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„Царичанська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КЗ 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„Юр’ївська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50238F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КП</w:t>
            </w:r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„ДОКЛПО „Фтизіатрія”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150</w:t>
            </w:r>
          </w:p>
        </w:tc>
      </w:tr>
      <w:tr w:rsidR="00A369FF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FF" w:rsidRPr="00D503D7" w:rsidRDefault="00A369FF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FF" w:rsidRPr="00D503D7" w:rsidRDefault="00A369FF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„Дніпропетровська шоста міська клінічна лікарня”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Pr="00D503D7" w:rsidRDefault="00A369FF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Default="00A369FF" w:rsidP="00A369FF">
            <w:pPr>
              <w:spacing w:after="0"/>
              <w:jc w:val="center"/>
            </w:pPr>
            <w:r w:rsidRPr="00CB275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Default="00A369FF" w:rsidP="00A369FF">
            <w:pPr>
              <w:spacing w:after="0"/>
              <w:jc w:val="center"/>
            </w:pPr>
            <w:r w:rsidRPr="00CB275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Default="00A369FF" w:rsidP="00A369FF">
            <w:pPr>
              <w:spacing w:after="0"/>
              <w:jc w:val="center"/>
            </w:pPr>
            <w:r w:rsidRPr="00CB275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Default="00A369FF" w:rsidP="00A369FF">
            <w:pPr>
              <w:spacing w:after="0"/>
              <w:jc w:val="center"/>
            </w:pPr>
            <w:r w:rsidRPr="00CB275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9FF" w:rsidRDefault="00A369FF" w:rsidP="00A369FF">
            <w:pPr>
              <w:spacing w:after="0"/>
              <w:jc w:val="center"/>
            </w:pPr>
            <w:r w:rsidRPr="00CB275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„Дніпропетровська міська багатопрофільна клінічна лікарня №4”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2D1EA3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„Дніпр</w:t>
            </w:r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овська міська поліклініка №2</w:t>
            </w:r>
            <w:r w:rsidR="006D2A6A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” ДМР</w:t>
            </w:r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6D2A6A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„Дніпровська міська поліклініка №6” ДМР</w:t>
            </w:r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673FA4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КП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„Кам</w:t>
            </w:r>
            <w:proofErr w:type="spellEnd"/>
            <w:r w:rsidRPr="00673FA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’</w:t>
            </w:r>
            <w:proofErr w:type="spellStart"/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янський</w:t>
            </w:r>
            <w:proofErr w:type="spellEnd"/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протитуберкульозний диспансер”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597EFB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КП</w:t>
            </w:r>
            <w:r w:rsidR="00D503D7"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„Дніпропетровський наркологічний диспансер” ДОР”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100</w:t>
            </w:r>
          </w:p>
        </w:tc>
      </w:tr>
      <w:tr w:rsidR="00D503D7" w:rsidRPr="00D503D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D7" w:rsidRPr="00D503D7" w:rsidRDefault="00D503D7" w:rsidP="00A369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D7" w:rsidRPr="00D503D7" w:rsidRDefault="00D503D7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"</w:t>
            </w:r>
            <w:proofErr w:type="spellStart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Кам'янська</w:t>
            </w:r>
            <w:proofErr w:type="spellEnd"/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 xml:space="preserve"> міська лікарня №1" ДОР"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3D7" w:rsidRPr="00D503D7" w:rsidRDefault="00D503D7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50</w:t>
            </w:r>
          </w:p>
        </w:tc>
      </w:tr>
      <w:tr w:rsidR="00A726BE" w:rsidRPr="001366B7" w:rsidTr="000A1E5A">
        <w:trPr>
          <w:trHeight w:val="3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BE" w:rsidRPr="001366B7" w:rsidRDefault="00A726BE" w:rsidP="00A726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BE" w:rsidRPr="001366B7" w:rsidRDefault="00A726BE" w:rsidP="00A36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BE" w:rsidRPr="001366B7" w:rsidRDefault="00A726BE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13300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BE" w:rsidRPr="001366B7" w:rsidRDefault="00A726BE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13300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BE" w:rsidRPr="001366B7" w:rsidRDefault="00A726BE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13300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BE" w:rsidRPr="001366B7" w:rsidRDefault="00A726BE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13300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BE" w:rsidRPr="001366B7" w:rsidRDefault="00A726BE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13300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BE" w:rsidRPr="001366B7" w:rsidRDefault="00A726BE" w:rsidP="00A3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1366B7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13300</w:t>
            </w:r>
          </w:p>
        </w:tc>
      </w:tr>
    </w:tbl>
    <w:p w:rsidR="00AA6C1C" w:rsidRDefault="00AA6C1C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841C0D" w:rsidRDefault="00370D65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370D65" w:rsidRPr="00841C0D" w:rsidRDefault="00370D65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370D65" w:rsidRPr="00841C0D" w:rsidRDefault="00370D65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proofErr w:type="spellStart"/>
      <w:r w:rsidRPr="00841C0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  <w:proofErr w:type="spellEnd"/>
    </w:p>
    <w:p w:rsidR="00F6670A" w:rsidRDefault="00F6670A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sectPr w:rsidR="00F6670A" w:rsidSect="00243923">
      <w:headerReference w:type="default" r:id="rId9"/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F0D" w:rsidRDefault="00C82F0D">
      <w:pPr>
        <w:spacing w:after="0" w:line="240" w:lineRule="auto"/>
      </w:pPr>
      <w:r>
        <w:separator/>
      </w:r>
    </w:p>
  </w:endnote>
  <w:endnote w:type="continuationSeparator" w:id="0">
    <w:p w:rsidR="00C82F0D" w:rsidRDefault="00C82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F0D" w:rsidRDefault="00C82F0D">
      <w:pPr>
        <w:spacing w:after="0" w:line="240" w:lineRule="auto"/>
      </w:pPr>
      <w:r>
        <w:separator/>
      </w:r>
    </w:p>
  </w:footnote>
  <w:footnote w:type="continuationSeparator" w:id="0">
    <w:p w:rsidR="00C82F0D" w:rsidRDefault="00C82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7F6" w:rsidRDefault="00F347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806" w:hanging="360"/>
      </w:pPr>
    </w:lvl>
    <w:lvl w:ilvl="2" w:tplc="0419001B">
      <w:start w:val="1"/>
      <w:numFmt w:val="lowerRoman"/>
      <w:lvlText w:val="%3."/>
      <w:lvlJc w:val="right"/>
      <w:pPr>
        <w:ind w:left="-86" w:hanging="180"/>
      </w:pPr>
    </w:lvl>
    <w:lvl w:ilvl="3" w:tplc="0419000F">
      <w:start w:val="1"/>
      <w:numFmt w:val="decimal"/>
      <w:lvlText w:val="%4."/>
      <w:lvlJc w:val="left"/>
      <w:pPr>
        <w:ind w:left="634" w:hanging="360"/>
      </w:pPr>
    </w:lvl>
    <w:lvl w:ilvl="4" w:tplc="04190019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0A4A5EE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302B1D6F"/>
    <w:multiLevelType w:val="hybridMultilevel"/>
    <w:tmpl w:val="F34405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D04913"/>
    <w:multiLevelType w:val="hybridMultilevel"/>
    <w:tmpl w:val="1EE6C8BE"/>
    <w:lvl w:ilvl="0" w:tplc="087E2330">
      <w:start w:val="3"/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B54166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7C2CBC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0546BE3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4B02842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237CA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2302701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9C3F6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ECC1CDB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FF457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17"/>
  </w:num>
  <w:num w:numId="6">
    <w:abstractNumId w:val="2"/>
  </w:num>
  <w:num w:numId="7">
    <w:abstractNumId w:val="12"/>
  </w:num>
  <w:num w:numId="8">
    <w:abstractNumId w:val="5"/>
  </w:num>
  <w:num w:numId="9">
    <w:abstractNumId w:val="16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6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11"/>
  </w:num>
  <w:num w:numId="18">
    <w:abstractNumId w:val="8"/>
  </w:num>
  <w:num w:numId="19">
    <w:abstractNumId w:val="13"/>
  </w:num>
  <w:num w:numId="20">
    <w:abstractNumId w:val="3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65"/>
    <w:rsid w:val="00006CC9"/>
    <w:rsid w:val="0001319B"/>
    <w:rsid w:val="000143EB"/>
    <w:rsid w:val="00051A79"/>
    <w:rsid w:val="00061635"/>
    <w:rsid w:val="00076BD1"/>
    <w:rsid w:val="000944ED"/>
    <w:rsid w:val="00095E84"/>
    <w:rsid w:val="00096485"/>
    <w:rsid w:val="000A1E5A"/>
    <w:rsid w:val="000C4C9C"/>
    <w:rsid w:val="000C5366"/>
    <w:rsid w:val="000E6F0C"/>
    <w:rsid w:val="00103297"/>
    <w:rsid w:val="00124835"/>
    <w:rsid w:val="001366B7"/>
    <w:rsid w:val="00173C23"/>
    <w:rsid w:val="001A469E"/>
    <w:rsid w:val="001B4423"/>
    <w:rsid w:val="001F4A2A"/>
    <w:rsid w:val="00211488"/>
    <w:rsid w:val="00223535"/>
    <w:rsid w:val="00243923"/>
    <w:rsid w:val="00246CA1"/>
    <w:rsid w:val="00274D87"/>
    <w:rsid w:val="00294C08"/>
    <w:rsid w:val="002A4EF5"/>
    <w:rsid w:val="002B7AB4"/>
    <w:rsid w:val="002C27C0"/>
    <w:rsid w:val="002C302E"/>
    <w:rsid w:val="002D1EA3"/>
    <w:rsid w:val="00370D65"/>
    <w:rsid w:val="0037647A"/>
    <w:rsid w:val="0038248F"/>
    <w:rsid w:val="003A3CEC"/>
    <w:rsid w:val="003A482A"/>
    <w:rsid w:val="003B5F58"/>
    <w:rsid w:val="003C76DA"/>
    <w:rsid w:val="003C7BA6"/>
    <w:rsid w:val="003D0790"/>
    <w:rsid w:val="003D424A"/>
    <w:rsid w:val="003D64BC"/>
    <w:rsid w:val="00431A7D"/>
    <w:rsid w:val="004570E7"/>
    <w:rsid w:val="004662DC"/>
    <w:rsid w:val="004B395C"/>
    <w:rsid w:val="004F40C8"/>
    <w:rsid w:val="0050238F"/>
    <w:rsid w:val="0051643B"/>
    <w:rsid w:val="00537C4D"/>
    <w:rsid w:val="00561E63"/>
    <w:rsid w:val="00597EFB"/>
    <w:rsid w:val="005B755F"/>
    <w:rsid w:val="005F41CC"/>
    <w:rsid w:val="006628A9"/>
    <w:rsid w:val="00671EDD"/>
    <w:rsid w:val="00673FA4"/>
    <w:rsid w:val="00674682"/>
    <w:rsid w:val="006C7A10"/>
    <w:rsid w:val="006D2A6A"/>
    <w:rsid w:val="006F441E"/>
    <w:rsid w:val="007063B2"/>
    <w:rsid w:val="0073127E"/>
    <w:rsid w:val="0077517D"/>
    <w:rsid w:val="007F27EB"/>
    <w:rsid w:val="00802C9C"/>
    <w:rsid w:val="008062DE"/>
    <w:rsid w:val="008227AA"/>
    <w:rsid w:val="00855C75"/>
    <w:rsid w:val="008603BA"/>
    <w:rsid w:val="008920D1"/>
    <w:rsid w:val="008C7596"/>
    <w:rsid w:val="00902408"/>
    <w:rsid w:val="00960304"/>
    <w:rsid w:val="00966C33"/>
    <w:rsid w:val="00967C8B"/>
    <w:rsid w:val="00A0412C"/>
    <w:rsid w:val="00A062E7"/>
    <w:rsid w:val="00A25E69"/>
    <w:rsid w:val="00A369FF"/>
    <w:rsid w:val="00A50563"/>
    <w:rsid w:val="00A60623"/>
    <w:rsid w:val="00A726BE"/>
    <w:rsid w:val="00A82CC1"/>
    <w:rsid w:val="00AA4518"/>
    <w:rsid w:val="00AA6C1C"/>
    <w:rsid w:val="00AB5A9D"/>
    <w:rsid w:val="00AD2572"/>
    <w:rsid w:val="00B019D7"/>
    <w:rsid w:val="00B217B5"/>
    <w:rsid w:val="00B55ADF"/>
    <w:rsid w:val="00B72C75"/>
    <w:rsid w:val="00B72EA0"/>
    <w:rsid w:val="00B842C4"/>
    <w:rsid w:val="00B94383"/>
    <w:rsid w:val="00BB5FDB"/>
    <w:rsid w:val="00BE6EDA"/>
    <w:rsid w:val="00C1009C"/>
    <w:rsid w:val="00C41201"/>
    <w:rsid w:val="00C66514"/>
    <w:rsid w:val="00C82F0D"/>
    <w:rsid w:val="00C9683F"/>
    <w:rsid w:val="00CA5DEA"/>
    <w:rsid w:val="00CC3570"/>
    <w:rsid w:val="00D22DD6"/>
    <w:rsid w:val="00D36E2F"/>
    <w:rsid w:val="00D503D7"/>
    <w:rsid w:val="00D816C1"/>
    <w:rsid w:val="00D948BD"/>
    <w:rsid w:val="00E478EC"/>
    <w:rsid w:val="00E86DA8"/>
    <w:rsid w:val="00ED076C"/>
    <w:rsid w:val="00EF0C58"/>
    <w:rsid w:val="00F059BA"/>
    <w:rsid w:val="00F347F6"/>
    <w:rsid w:val="00F465B9"/>
    <w:rsid w:val="00F602FE"/>
    <w:rsid w:val="00F6163C"/>
    <w:rsid w:val="00F6670A"/>
    <w:rsid w:val="00F744DD"/>
    <w:rsid w:val="00F93291"/>
    <w:rsid w:val="00FC28C4"/>
    <w:rsid w:val="00FC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0D65"/>
  </w:style>
  <w:style w:type="table" w:styleId="a5">
    <w:name w:val="Table Grid"/>
    <w:basedOn w:val="a1"/>
    <w:rsid w:val="003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370D6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370D65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370D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65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1A469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1A469E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0D65"/>
  </w:style>
  <w:style w:type="table" w:styleId="a5">
    <w:name w:val="Table Grid"/>
    <w:basedOn w:val="a1"/>
    <w:rsid w:val="003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370D6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370D65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370D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65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1A469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1A469E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8029</Words>
  <Characters>4577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2019-02-11T12:50:00Z</cp:lastPrinted>
  <dcterms:created xsi:type="dcterms:W3CDTF">2018-10-05T09:23:00Z</dcterms:created>
  <dcterms:modified xsi:type="dcterms:W3CDTF">2019-02-13T10:33:00Z</dcterms:modified>
</cp:coreProperties>
</file>